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3C" w:rsidRPr="00C050B5" w:rsidRDefault="00C41A9E" w:rsidP="00E2483C">
      <w:pPr>
        <w:spacing w:line="440" w:lineRule="exact"/>
        <w:jc w:val="center"/>
        <w:rPr>
          <w:sz w:val="28"/>
          <w:szCs w:val="28"/>
        </w:rPr>
      </w:pPr>
      <w:r w:rsidRPr="00C41A9E">
        <w:rPr>
          <w:noProof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2pt;margin-top:-50.5pt;width:78.75pt;height:24pt;z-index:251657728">
            <v:textbox style="mso-next-textbox:#_x0000_s1026" inset="5.85pt,.7pt,5.85pt,.7pt">
              <w:txbxContent>
                <w:p w:rsidR="00E2483C" w:rsidRPr="006D6543" w:rsidRDefault="00E2483C" w:rsidP="00E2483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別紙２</w:t>
                  </w:r>
                </w:p>
              </w:txbxContent>
            </v:textbox>
          </v:shape>
        </w:pict>
      </w:r>
      <w:r w:rsidR="00E2483C" w:rsidRPr="00391E8B">
        <w:rPr>
          <w:rFonts w:hint="eastAsia"/>
          <w:sz w:val="26"/>
          <w:szCs w:val="26"/>
        </w:rPr>
        <w:t>キッズデザイン製品開発支援事業</w:t>
      </w:r>
      <w:r w:rsidR="00391E8B" w:rsidRPr="00391E8B">
        <w:rPr>
          <w:rFonts w:hint="eastAsia"/>
          <w:sz w:val="26"/>
          <w:szCs w:val="26"/>
        </w:rPr>
        <w:t>情報活用</w:t>
      </w:r>
      <w:r w:rsidR="00E2483C" w:rsidRPr="00391E8B">
        <w:rPr>
          <w:rFonts w:hint="eastAsia"/>
          <w:sz w:val="26"/>
          <w:szCs w:val="26"/>
        </w:rPr>
        <w:t>整備プロジェクト提案申請書</w:t>
      </w:r>
      <w:r w:rsidR="00E2483C" w:rsidRPr="00C050B5">
        <w:rPr>
          <w:rFonts w:hint="eastAsia"/>
          <w:sz w:val="28"/>
          <w:szCs w:val="28"/>
        </w:rPr>
        <w:t>（研究機関用）</w:t>
      </w:r>
    </w:p>
    <w:p w:rsidR="00E2483C" w:rsidRPr="00C050B5" w:rsidRDefault="00E2483C" w:rsidP="00E2483C"/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1008"/>
        <w:gridCol w:w="1735"/>
        <w:gridCol w:w="4339"/>
      </w:tblGrid>
      <w:tr w:rsidR="00E2483C" w:rsidRPr="00C050B5">
        <w:trPr>
          <w:trHeight w:val="75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483C" w:rsidRPr="00C050B5" w:rsidRDefault="00E2483C" w:rsidP="00E2483C">
            <w:r w:rsidRPr="00C050B5">
              <w:rPr>
                <w:rFonts w:hint="eastAsia"/>
              </w:rPr>
              <w:t>プロジェクトのタイトル</w:t>
            </w:r>
          </w:p>
        </w:tc>
        <w:tc>
          <w:tcPr>
            <w:tcW w:w="708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83C" w:rsidRPr="00C050B5" w:rsidRDefault="00E2483C" w:rsidP="00E2483C"/>
        </w:tc>
      </w:tr>
      <w:tr w:rsidR="00E2483C" w:rsidRPr="00C050B5">
        <w:trPr>
          <w:trHeight w:val="75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83C" w:rsidRPr="00C050B5" w:rsidRDefault="00E2483C" w:rsidP="00E2483C">
            <w:pPr>
              <w:jc w:val="center"/>
              <w:rPr>
                <w:sz w:val="18"/>
                <w:szCs w:val="18"/>
              </w:rPr>
            </w:pPr>
            <w:r w:rsidRPr="00C050B5">
              <w:rPr>
                <w:rFonts w:hint="eastAsia"/>
                <w:sz w:val="18"/>
                <w:szCs w:val="18"/>
              </w:rPr>
              <w:t>募集領域</w:t>
            </w:r>
          </w:p>
        </w:tc>
        <w:tc>
          <w:tcPr>
            <w:tcW w:w="708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83C" w:rsidRPr="00C050B5" w:rsidRDefault="009A6720" w:rsidP="00E2483C">
            <w:pPr>
              <w:rPr>
                <w:sz w:val="18"/>
                <w:szCs w:val="18"/>
              </w:rPr>
            </w:pPr>
            <w:r w:rsidRPr="008F09B3">
              <w:rPr>
                <w:rFonts w:hint="eastAsia"/>
                <w:sz w:val="16"/>
                <w:szCs w:val="18"/>
              </w:rPr>
              <w:t>※応募要領</w:t>
            </w:r>
            <w:r w:rsidRPr="008F09B3">
              <w:rPr>
                <w:rFonts w:hint="eastAsia"/>
                <w:sz w:val="16"/>
                <w:szCs w:val="18"/>
              </w:rPr>
              <w:t>P.2</w:t>
            </w:r>
            <w:r w:rsidR="004605C7">
              <w:rPr>
                <w:rFonts w:hint="eastAsia"/>
                <w:sz w:val="16"/>
                <w:szCs w:val="18"/>
              </w:rPr>
              <w:t>情報活用整備プロジェクト募集する領域１．～１２</w:t>
            </w:r>
            <w:r w:rsidRPr="008F09B3">
              <w:rPr>
                <w:rFonts w:hint="eastAsia"/>
                <w:sz w:val="16"/>
                <w:szCs w:val="18"/>
              </w:rPr>
              <w:t>．から選択（複数選択可）</w:t>
            </w:r>
          </w:p>
          <w:p w:rsidR="00E2483C" w:rsidRPr="004605C7" w:rsidRDefault="00E2483C" w:rsidP="00E2483C"/>
        </w:tc>
      </w:tr>
      <w:tr w:rsidR="00E2483C" w:rsidRPr="00C050B5">
        <w:trPr>
          <w:trHeight w:val="75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83C" w:rsidRPr="00C050B5" w:rsidRDefault="00E2483C" w:rsidP="00E2483C">
            <w:pPr>
              <w:jc w:val="center"/>
              <w:rPr>
                <w:sz w:val="18"/>
                <w:szCs w:val="18"/>
              </w:rPr>
            </w:pPr>
            <w:r w:rsidRPr="00C050B5">
              <w:rPr>
                <w:rFonts w:hint="eastAsia"/>
                <w:sz w:val="18"/>
                <w:szCs w:val="18"/>
              </w:rPr>
              <w:t>成果イメージ</w:t>
            </w:r>
          </w:p>
        </w:tc>
        <w:tc>
          <w:tcPr>
            <w:tcW w:w="708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720" w:rsidRPr="008F09B3" w:rsidRDefault="009A6720" w:rsidP="009A6720">
            <w:pPr>
              <w:rPr>
                <w:sz w:val="16"/>
                <w:szCs w:val="18"/>
              </w:rPr>
            </w:pPr>
            <w:r w:rsidRPr="008F09B3">
              <w:rPr>
                <w:rFonts w:hint="eastAsia"/>
                <w:sz w:val="16"/>
                <w:szCs w:val="18"/>
              </w:rPr>
              <w:t>※応募要領</w:t>
            </w:r>
            <w:r>
              <w:rPr>
                <w:rFonts w:hint="eastAsia"/>
                <w:sz w:val="16"/>
                <w:szCs w:val="18"/>
              </w:rPr>
              <w:t>P.2</w:t>
            </w:r>
            <w:r w:rsidR="004605C7">
              <w:rPr>
                <w:rFonts w:hint="eastAsia"/>
                <w:sz w:val="16"/>
                <w:szCs w:val="18"/>
              </w:rPr>
              <w:t>上記の領域におけるアウトプットの</w:t>
            </w:r>
            <w:r w:rsidRPr="008F09B3">
              <w:rPr>
                <w:rFonts w:hint="eastAsia"/>
                <w:sz w:val="16"/>
                <w:szCs w:val="18"/>
              </w:rPr>
              <w:t>イメージ１．～</w:t>
            </w:r>
            <w:r>
              <w:rPr>
                <w:rFonts w:hint="eastAsia"/>
                <w:sz w:val="16"/>
                <w:szCs w:val="18"/>
              </w:rPr>
              <w:t>５</w:t>
            </w:r>
            <w:r w:rsidRPr="008F09B3">
              <w:rPr>
                <w:rFonts w:hint="eastAsia"/>
                <w:sz w:val="16"/>
                <w:szCs w:val="18"/>
              </w:rPr>
              <w:t>．から選択（複数選択可）</w:t>
            </w:r>
          </w:p>
          <w:p w:rsidR="00E2483C" w:rsidRPr="00C050B5" w:rsidRDefault="00E2483C" w:rsidP="00E2483C"/>
        </w:tc>
      </w:tr>
      <w:tr w:rsidR="00E2483C" w:rsidRPr="00C050B5">
        <w:trPr>
          <w:trHeight w:val="75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83C" w:rsidRPr="00C050B5" w:rsidRDefault="00E2483C" w:rsidP="00E2483C">
            <w:pPr>
              <w:jc w:val="center"/>
            </w:pPr>
            <w:r w:rsidRPr="00C050B5">
              <w:rPr>
                <w:rFonts w:hint="eastAsia"/>
              </w:rPr>
              <w:t>研究機関名</w:t>
            </w:r>
          </w:p>
        </w:tc>
        <w:tc>
          <w:tcPr>
            <w:tcW w:w="708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83C" w:rsidRPr="00C050B5" w:rsidRDefault="00E2483C" w:rsidP="00E2483C"/>
        </w:tc>
      </w:tr>
      <w:tr w:rsidR="00E2483C" w:rsidRPr="00C050B5">
        <w:trPr>
          <w:trHeight w:val="69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83C" w:rsidRPr="00C050B5" w:rsidRDefault="00E2483C" w:rsidP="00E2483C">
            <w:pPr>
              <w:jc w:val="center"/>
            </w:pPr>
            <w:r w:rsidRPr="00C050B5">
              <w:rPr>
                <w:rFonts w:hint="eastAsia"/>
              </w:rPr>
              <w:t>担当者氏名</w:t>
            </w:r>
          </w:p>
        </w:tc>
        <w:tc>
          <w:tcPr>
            <w:tcW w:w="708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83C" w:rsidRPr="00C050B5" w:rsidRDefault="00E2483C" w:rsidP="00E2483C"/>
        </w:tc>
      </w:tr>
      <w:tr w:rsidR="00E2483C" w:rsidRPr="00C050B5">
        <w:trPr>
          <w:trHeight w:val="70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83C" w:rsidRPr="00C050B5" w:rsidRDefault="00E2483C" w:rsidP="00E2483C">
            <w:pPr>
              <w:jc w:val="center"/>
            </w:pPr>
            <w:r w:rsidRPr="00C050B5">
              <w:rPr>
                <w:rFonts w:hint="eastAsia"/>
              </w:rPr>
              <w:t>担当者の所属</w:t>
            </w:r>
          </w:p>
        </w:tc>
        <w:tc>
          <w:tcPr>
            <w:tcW w:w="708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83C" w:rsidRPr="00C050B5" w:rsidRDefault="00E2483C" w:rsidP="00E2483C"/>
        </w:tc>
      </w:tr>
      <w:tr w:rsidR="00E2483C" w:rsidRPr="00C050B5"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483C" w:rsidRPr="00C050B5" w:rsidRDefault="00E2483C" w:rsidP="00E2483C">
            <w:pPr>
              <w:jc w:val="center"/>
            </w:pPr>
            <w:r w:rsidRPr="00C050B5">
              <w:rPr>
                <w:rFonts w:hint="eastAsia"/>
              </w:rPr>
              <w:t>担当者の</w:t>
            </w:r>
          </w:p>
          <w:p w:rsidR="00E2483C" w:rsidRPr="00C050B5" w:rsidRDefault="00E2483C" w:rsidP="00E2483C">
            <w:pPr>
              <w:jc w:val="center"/>
            </w:pPr>
            <w:r w:rsidRPr="00C050B5">
              <w:rPr>
                <w:rFonts w:hint="eastAsia"/>
              </w:rPr>
              <w:t>連絡先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E2483C" w:rsidRPr="00C050B5" w:rsidRDefault="00E2483C" w:rsidP="00E2483C">
            <w:pPr>
              <w:rPr>
                <w:rFonts w:ascii="Arial" w:hAnsi="Arial" w:cs="Arial"/>
              </w:rPr>
            </w:pPr>
            <w:r w:rsidRPr="00C050B5">
              <w:rPr>
                <w:rFonts w:ascii="Arial" w:hAnsi="Arial" w:cs="Arial" w:hint="eastAsia"/>
              </w:rPr>
              <w:t>E</w:t>
            </w:r>
            <w:r w:rsidR="006A620D">
              <w:rPr>
                <w:rFonts w:ascii="Arial" w:hAnsi="Arial" w:cs="Arial"/>
              </w:rPr>
              <w:t>-mai</w:t>
            </w:r>
            <w:r w:rsidRPr="00C050B5">
              <w:rPr>
                <w:rFonts w:ascii="Arial" w:hAnsi="Arial" w:cs="Arial"/>
              </w:rPr>
              <w:t>l :</w:t>
            </w:r>
          </w:p>
        </w:tc>
        <w:tc>
          <w:tcPr>
            <w:tcW w:w="607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2483C" w:rsidRPr="00C050B5" w:rsidRDefault="00E2483C" w:rsidP="00E2483C"/>
        </w:tc>
      </w:tr>
      <w:tr w:rsidR="00E2483C" w:rsidRPr="00C050B5"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E2483C" w:rsidRPr="00C050B5" w:rsidRDefault="00E2483C" w:rsidP="00E2483C">
            <w:pPr>
              <w:jc w:val="center"/>
            </w:pPr>
          </w:p>
        </w:tc>
        <w:tc>
          <w:tcPr>
            <w:tcW w:w="1008" w:type="dxa"/>
          </w:tcPr>
          <w:p w:rsidR="00E2483C" w:rsidRPr="00C050B5" w:rsidRDefault="00E2483C" w:rsidP="00E2483C">
            <w:pPr>
              <w:rPr>
                <w:rFonts w:ascii="Arial" w:hAnsi="Arial" w:cs="Arial"/>
              </w:rPr>
            </w:pPr>
            <w:r w:rsidRPr="00C050B5">
              <w:rPr>
                <w:rFonts w:ascii="Arial" w:hAnsi="Arial" w:cs="Arial"/>
              </w:rPr>
              <w:t>Tel </w:t>
            </w:r>
            <w:r w:rsidRPr="00C050B5">
              <w:rPr>
                <w:rFonts w:ascii="Arial" w:hAnsi="Arial" w:cs="Arial" w:hint="eastAsia"/>
              </w:rPr>
              <w:t>:</w:t>
            </w:r>
          </w:p>
        </w:tc>
        <w:tc>
          <w:tcPr>
            <w:tcW w:w="6074" w:type="dxa"/>
            <w:gridSpan w:val="2"/>
            <w:tcBorders>
              <w:right w:val="single" w:sz="12" w:space="0" w:color="auto"/>
            </w:tcBorders>
          </w:tcPr>
          <w:p w:rsidR="00E2483C" w:rsidRPr="00C050B5" w:rsidRDefault="00E2483C" w:rsidP="00E2483C"/>
        </w:tc>
      </w:tr>
      <w:tr w:rsidR="00E2483C" w:rsidRPr="00C050B5"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483C" w:rsidRPr="00C050B5" w:rsidRDefault="00E2483C" w:rsidP="00E2483C">
            <w:pPr>
              <w:jc w:val="center"/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E2483C" w:rsidRPr="00C050B5" w:rsidRDefault="00E2483C" w:rsidP="00E2483C">
            <w:pPr>
              <w:rPr>
                <w:rFonts w:ascii="Arial" w:hAnsi="Arial" w:cs="Arial"/>
              </w:rPr>
            </w:pPr>
            <w:r w:rsidRPr="00C050B5">
              <w:rPr>
                <w:rFonts w:ascii="Arial" w:hAnsi="Arial" w:cs="Arial"/>
              </w:rPr>
              <w:t>Fax :</w:t>
            </w:r>
          </w:p>
        </w:tc>
        <w:tc>
          <w:tcPr>
            <w:tcW w:w="607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2483C" w:rsidRPr="00C050B5" w:rsidRDefault="00E2483C" w:rsidP="00E2483C"/>
        </w:tc>
      </w:tr>
      <w:tr w:rsidR="00E2483C" w:rsidRPr="00C050B5">
        <w:trPr>
          <w:trHeight w:val="353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483C" w:rsidRPr="00C050B5" w:rsidRDefault="00E2483C" w:rsidP="00E2483C">
            <w:pPr>
              <w:jc w:val="center"/>
            </w:pPr>
            <w:r w:rsidRPr="00C050B5">
              <w:rPr>
                <w:rFonts w:hint="eastAsia"/>
              </w:rPr>
              <w:t>プロジェクトに参加するメンバー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483C" w:rsidRPr="00C050B5" w:rsidRDefault="00E2483C" w:rsidP="00E2483C">
            <w:pPr>
              <w:jc w:val="center"/>
            </w:pPr>
            <w:r w:rsidRPr="00C050B5">
              <w:rPr>
                <w:rFonts w:hint="eastAsia"/>
              </w:rPr>
              <w:t>氏名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483C" w:rsidRPr="00C050B5" w:rsidRDefault="00E2483C" w:rsidP="00E2483C">
            <w:pPr>
              <w:jc w:val="center"/>
            </w:pPr>
            <w:r w:rsidRPr="00C050B5">
              <w:rPr>
                <w:rFonts w:hint="eastAsia"/>
              </w:rPr>
              <w:t>役職・職種</w:t>
            </w:r>
          </w:p>
        </w:tc>
      </w:tr>
      <w:tr w:rsidR="00E2483C" w:rsidRPr="00C050B5">
        <w:trPr>
          <w:trHeight w:val="367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E2483C" w:rsidRPr="00C050B5" w:rsidRDefault="00E2483C" w:rsidP="00E2483C"/>
        </w:tc>
        <w:tc>
          <w:tcPr>
            <w:tcW w:w="2743" w:type="dxa"/>
            <w:gridSpan w:val="2"/>
            <w:tcBorders>
              <w:right w:val="single" w:sz="4" w:space="0" w:color="auto"/>
            </w:tcBorders>
          </w:tcPr>
          <w:p w:rsidR="00E2483C" w:rsidRPr="00C050B5" w:rsidRDefault="00E2483C" w:rsidP="00E2483C"/>
        </w:tc>
        <w:tc>
          <w:tcPr>
            <w:tcW w:w="4339" w:type="dxa"/>
            <w:tcBorders>
              <w:left w:val="single" w:sz="4" w:space="0" w:color="auto"/>
              <w:right w:val="single" w:sz="12" w:space="0" w:color="auto"/>
            </w:tcBorders>
          </w:tcPr>
          <w:p w:rsidR="00E2483C" w:rsidRPr="00C050B5" w:rsidRDefault="00E2483C" w:rsidP="00E2483C"/>
        </w:tc>
      </w:tr>
      <w:tr w:rsidR="00E2483C" w:rsidRPr="00C050B5">
        <w:trPr>
          <w:trHeight w:val="367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E2483C" w:rsidRPr="00C050B5" w:rsidRDefault="00E2483C" w:rsidP="00E2483C"/>
        </w:tc>
        <w:tc>
          <w:tcPr>
            <w:tcW w:w="2743" w:type="dxa"/>
            <w:gridSpan w:val="2"/>
            <w:tcBorders>
              <w:right w:val="single" w:sz="4" w:space="0" w:color="auto"/>
            </w:tcBorders>
          </w:tcPr>
          <w:p w:rsidR="00E2483C" w:rsidRPr="00C050B5" w:rsidRDefault="00E2483C" w:rsidP="00E2483C"/>
        </w:tc>
        <w:tc>
          <w:tcPr>
            <w:tcW w:w="4339" w:type="dxa"/>
            <w:tcBorders>
              <w:left w:val="single" w:sz="4" w:space="0" w:color="auto"/>
              <w:right w:val="single" w:sz="12" w:space="0" w:color="auto"/>
            </w:tcBorders>
          </w:tcPr>
          <w:p w:rsidR="00E2483C" w:rsidRPr="00C050B5" w:rsidRDefault="00E2483C" w:rsidP="00E2483C"/>
        </w:tc>
      </w:tr>
      <w:tr w:rsidR="00E2483C" w:rsidRPr="00C050B5">
        <w:trPr>
          <w:trHeight w:val="367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E2483C" w:rsidRPr="00C050B5" w:rsidRDefault="00E2483C" w:rsidP="00E2483C"/>
        </w:tc>
        <w:tc>
          <w:tcPr>
            <w:tcW w:w="2743" w:type="dxa"/>
            <w:gridSpan w:val="2"/>
            <w:tcBorders>
              <w:right w:val="single" w:sz="4" w:space="0" w:color="auto"/>
            </w:tcBorders>
          </w:tcPr>
          <w:p w:rsidR="00E2483C" w:rsidRPr="00C050B5" w:rsidRDefault="00E2483C" w:rsidP="00E2483C"/>
        </w:tc>
        <w:tc>
          <w:tcPr>
            <w:tcW w:w="4339" w:type="dxa"/>
            <w:tcBorders>
              <w:left w:val="single" w:sz="4" w:space="0" w:color="auto"/>
              <w:right w:val="single" w:sz="12" w:space="0" w:color="auto"/>
            </w:tcBorders>
          </w:tcPr>
          <w:p w:rsidR="00E2483C" w:rsidRPr="00C050B5" w:rsidRDefault="00E2483C" w:rsidP="00E2483C"/>
        </w:tc>
      </w:tr>
      <w:tr w:rsidR="00E2483C" w:rsidRPr="00C050B5">
        <w:trPr>
          <w:trHeight w:val="367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E2483C" w:rsidRPr="00C050B5" w:rsidRDefault="00E2483C" w:rsidP="00E2483C"/>
        </w:tc>
        <w:tc>
          <w:tcPr>
            <w:tcW w:w="2743" w:type="dxa"/>
            <w:gridSpan w:val="2"/>
            <w:tcBorders>
              <w:right w:val="single" w:sz="4" w:space="0" w:color="auto"/>
            </w:tcBorders>
          </w:tcPr>
          <w:p w:rsidR="00E2483C" w:rsidRPr="00C050B5" w:rsidRDefault="00E2483C" w:rsidP="00E2483C"/>
        </w:tc>
        <w:tc>
          <w:tcPr>
            <w:tcW w:w="4339" w:type="dxa"/>
            <w:tcBorders>
              <w:left w:val="single" w:sz="4" w:space="0" w:color="auto"/>
              <w:right w:val="single" w:sz="12" w:space="0" w:color="auto"/>
            </w:tcBorders>
          </w:tcPr>
          <w:p w:rsidR="00E2483C" w:rsidRPr="00C050B5" w:rsidRDefault="00E2483C" w:rsidP="00E2483C"/>
        </w:tc>
      </w:tr>
      <w:tr w:rsidR="00E2483C" w:rsidRPr="00C050B5" w:rsidTr="00C050B5">
        <w:trPr>
          <w:trHeight w:val="58"/>
        </w:trPr>
        <w:tc>
          <w:tcPr>
            <w:tcW w:w="1620" w:type="dxa"/>
            <w:tcBorders>
              <w:left w:val="single" w:sz="12" w:space="0" w:color="auto"/>
            </w:tcBorders>
          </w:tcPr>
          <w:p w:rsidR="00E2483C" w:rsidRPr="00C050B5" w:rsidRDefault="00E2483C" w:rsidP="006E0F61">
            <w:r w:rsidRPr="00C050B5">
              <w:rPr>
                <w:rFonts w:hint="eastAsia"/>
                <w:sz w:val="16"/>
                <w:szCs w:val="16"/>
              </w:rPr>
              <w:t>想定するプロジェクト共同研究実施民間法人等の候補</w:t>
            </w:r>
          </w:p>
        </w:tc>
        <w:tc>
          <w:tcPr>
            <w:tcW w:w="708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2483C" w:rsidRPr="00C050B5" w:rsidRDefault="00E2483C" w:rsidP="006E0F61"/>
        </w:tc>
      </w:tr>
      <w:tr w:rsidR="00E2483C" w:rsidRPr="00C050B5">
        <w:trPr>
          <w:trHeight w:val="367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E2483C" w:rsidRPr="00C050B5" w:rsidRDefault="00E2483C" w:rsidP="00E2483C">
            <w:pPr>
              <w:rPr>
                <w:sz w:val="16"/>
                <w:szCs w:val="16"/>
              </w:rPr>
            </w:pPr>
            <w:r w:rsidRPr="00C050B5">
              <w:rPr>
                <w:rFonts w:hint="eastAsia"/>
                <w:szCs w:val="21"/>
              </w:rPr>
              <w:t>添付する関係資料</w:t>
            </w:r>
          </w:p>
        </w:tc>
        <w:tc>
          <w:tcPr>
            <w:tcW w:w="708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483C" w:rsidRPr="00C050B5" w:rsidRDefault="00E2483C" w:rsidP="00E2483C">
            <w:r w:rsidRPr="00C050B5">
              <w:rPr>
                <w:rFonts w:hint="eastAsia"/>
              </w:rPr>
              <w:t>１．企業・団体案内　　　②．その他（具体的資料名：</w:t>
            </w:r>
            <w:r w:rsidR="009A6720">
              <w:rPr>
                <w:rFonts w:hint="eastAsia"/>
              </w:rPr>
              <w:t xml:space="preserve">　　　　　　</w:t>
            </w:r>
            <w:r w:rsidRPr="00C050B5">
              <w:rPr>
                <w:rFonts w:hint="eastAsia"/>
              </w:rPr>
              <w:t>）</w:t>
            </w:r>
          </w:p>
          <w:p w:rsidR="00E2483C" w:rsidRPr="00C050B5" w:rsidRDefault="00E2483C" w:rsidP="00E2483C">
            <w:r w:rsidRPr="00C050B5">
              <w:rPr>
                <w:rFonts w:hint="eastAsia"/>
              </w:rPr>
              <w:t>※該当する資料に○印を付けてください。</w:t>
            </w:r>
          </w:p>
        </w:tc>
      </w:tr>
    </w:tbl>
    <w:p w:rsidR="009A6720" w:rsidRDefault="003E05D0" w:rsidP="009A6720">
      <w:pPr>
        <w:pStyle w:val="131"/>
        <w:spacing w:line="280" w:lineRule="exact"/>
        <w:ind w:leftChars="0" w:left="0"/>
      </w:pPr>
      <w:r>
        <w:rPr>
          <w:rFonts w:hint="eastAsia"/>
        </w:rPr>
        <w:t>＊プロジェクトに参加するメンバーが</w:t>
      </w:r>
      <w:r>
        <w:rPr>
          <w:rFonts w:hint="eastAsia"/>
        </w:rPr>
        <w:t>4</w:t>
      </w:r>
      <w:r>
        <w:rPr>
          <w:rFonts w:hint="eastAsia"/>
        </w:rPr>
        <w:t>人以上いる場合は、適宜行を追加して下さい</w:t>
      </w:r>
    </w:p>
    <w:p w:rsidR="009A6720" w:rsidRDefault="009A6720" w:rsidP="009A6720">
      <w:pPr>
        <w:pStyle w:val="131"/>
        <w:spacing w:line="280" w:lineRule="exact"/>
        <w:ind w:leftChars="0" w:left="0"/>
      </w:pPr>
    </w:p>
    <w:p w:rsidR="009A6720" w:rsidRDefault="009A6720" w:rsidP="009A6720">
      <w:pPr>
        <w:pStyle w:val="131"/>
        <w:spacing w:line="280" w:lineRule="exact"/>
        <w:ind w:leftChars="0" w:left="0"/>
      </w:pPr>
    </w:p>
    <w:p w:rsidR="009A6720" w:rsidRDefault="009A6720" w:rsidP="009A6720">
      <w:pPr>
        <w:pStyle w:val="131"/>
        <w:spacing w:line="280" w:lineRule="exact"/>
        <w:ind w:leftChars="0" w:left="0"/>
      </w:pPr>
    </w:p>
    <w:p w:rsidR="009A6720" w:rsidRDefault="009A6720" w:rsidP="009A6720">
      <w:pPr>
        <w:pStyle w:val="131"/>
        <w:spacing w:line="280" w:lineRule="exact"/>
        <w:ind w:leftChars="0" w:left="0"/>
      </w:pPr>
    </w:p>
    <w:p w:rsidR="009A6720" w:rsidRDefault="009A6720" w:rsidP="009A6720">
      <w:pPr>
        <w:pStyle w:val="131"/>
        <w:spacing w:line="280" w:lineRule="exact"/>
        <w:ind w:leftChars="0" w:left="0"/>
      </w:pPr>
    </w:p>
    <w:p w:rsidR="009A6720" w:rsidRDefault="009A6720" w:rsidP="009A6720">
      <w:pPr>
        <w:pStyle w:val="131"/>
        <w:spacing w:line="280" w:lineRule="exact"/>
        <w:ind w:leftChars="0" w:left="0"/>
      </w:pPr>
    </w:p>
    <w:p w:rsidR="009A6720" w:rsidRDefault="009A6720" w:rsidP="009A6720">
      <w:pPr>
        <w:pStyle w:val="131"/>
        <w:spacing w:line="280" w:lineRule="exact"/>
        <w:ind w:leftChars="0" w:left="0"/>
      </w:pPr>
    </w:p>
    <w:p w:rsidR="00E2483C" w:rsidRPr="009A6720" w:rsidRDefault="00F02683" w:rsidP="009A6720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情報活用</w:t>
      </w:r>
      <w:r w:rsidR="00933294">
        <w:rPr>
          <w:rFonts w:hint="eastAsia"/>
        </w:rPr>
        <w:t>整備プロジェクトにおいて研究機関として提供できる技術</w:t>
      </w:r>
      <w:r w:rsidR="009A6720" w:rsidRPr="00C050B5">
        <w:rPr>
          <w:rFonts w:hint="eastAsia"/>
        </w:rPr>
        <w:t>の内容</w:t>
      </w:r>
      <w:r w:rsidR="00E2483C" w:rsidRPr="00C050B5">
        <w:br/>
      </w:r>
      <w:r w:rsidR="00E2483C" w:rsidRPr="009A6720">
        <w:rPr>
          <w:rFonts w:hint="eastAsia"/>
          <w:sz w:val="20"/>
          <w:szCs w:val="20"/>
        </w:rPr>
        <w:t>（子どもの押す力や引く力、子どもの身体寸法、物の強度や引っ張り･伸び試験、表面温度</w:t>
      </w:r>
    </w:p>
    <w:p w:rsidR="00C62A5A" w:rsidRDefault="00E2483C" w:rsidP="009A6720">
      <w:pPr>
        <w:pStyle w:val="131"/>
        <w:spacing w:line="280" w:lineRule="exact"/>
        <w:ind w:leftChars="200" w:left="420" w:firstLineChars="100" w:firstLine="200"/>
        <w:rPr>
          <w:sz w:val="20"/>
          <w:szCs w:val="20"/>
        </w:rPr>
      </w:pPr>
      <w:r w:rsidRPr="00C050B5">
        <w:rPr>
          <w:rFonts w:hint="eastAsia"/>
          <w:sz w:val="20"/>
          <w:szCs w:val="20"/>
        </w:rPr>
        <w:t>などの計測技術、物の物性試験、表面温度等解析技術、統計処理技術などの具体的内容）</w:t>
      </w:r>
    </w:p>
    <w:p w:rsidR="009A6720" w:rsidRPr="00CC2CC7" w:rsidRDefault="009A6720" w:rsidP="00CC2CC7">
      <w:pPr>
        <w:pStyle w:val="131"/>
        <w:ind w:leftChars="0" w:left="0"/>
        <w:rPr>
          <w:rFonts w:ascii="ＭＳ 明朝" w:hAnsi="ＭＳ 明朝"/>
          <w:szCs w:val="21"/>
        </w:rPr>
      </w:pPr>
      <w:r>
        <w:rPr>
          <w:rFonts w:hint="eastAsia"/>
          <w:sz w:val="20"/>
          <w:szCs w:val="20"/>
        </w:rPr>
        <w:t xml:space="preserve">　</w:t>
      </w:r>
    </w:p>
    <w:p w:rsidR="009A6720" w:rsidRPr="00CC2CC7" w:rsidRDefault="009A6720" w:rsidP="00CC2CC7">
      <w:pPr>
        <w:pStyle w:val="131"/>
        <w:ind w:leftChars="0" w:left="0"/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CC2CC7">
      <w:pPr>
        <w:pStyle w:val="131"/>
        <w:ind w:leftChars="0" w:left="0"/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CC2CC7">
      <w:pPr>
        <w:pStyle w:val="131"/>
        <w:ind w:leftChars="0" w:left="0"/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CC2CC7">
      <w:pPr>
        <w:pStyle w:val="131"/>
        <w:ind w:leftChars="0" w:left="0"/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CC2CC7">
      <w:pPr>
        <w:pStyle w:val="131"/>
        <w:ind w:leftChars="0" w:left="0"/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CC2CC7">
      <w:pPr>
        <w:pStyle w:val="131"/>
        <w:ind w:leftChars="0" w:left="0"/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CC2CC7">
      <w:pPr>
        <w:pStyle w:val="131"/>
        <w:ind w:leftChars="0" w:left="0"/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CC2CC7">
      <w:pPr>
        <w:pStyle w:val="131"/>
        <w:ind w:leftChars="0" w:left="0"/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E2483C" w:rsidRPr="00C050B5" w:rsidRDefault="00F02683" w:rsidP="00E2483C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>情報活用</w:t>
      </w:r>
      <w:r w:rsidR="00E2483C" w:rsidRPr="00C050B5">
        <w:rPr>
          <w:rFonts w:hint="eastAsia"/>
        </w:rPr>
        <w:t>整備プロジェクトにおいて研究機関として提供できるデータの内容</w:t>
      </w:r>
    </w:p>
    <w:p w:rsidR="00E2483C" w:rsidRPr="00C050B5" w:rsidRDefault="00E2483C" w:rsidP="00E2483C">
      <w:pPr>
        <w:pStyle w:val="131"/>
        <w:spacing w:line="280" w:lineRule="exact"/>
        <w:ind w:leftChars="0" w:left="420"/>
        <w:rPr>
          <w:sz w:val="20"/>
          <w:szCs w:val="20"/>
        </w:rPr>
      </w:pPr>
      <w:r w:rsidRPr="00C050B5">
        <w:rPr>
          <w:rFonts w:hint="eastAsia"/>
          <w:sz w:val="20"/>
          <w:szCs w:val="20"/>
        </w:rPr>
        <w:t>（企業や他の研究機関が基礎データの取得や製品開発などに利用できるデータとして提供できるもの、または、本プロジェクトを実施することにより取得でき得るデータなどを具体的にご記入下さい）</w:t>
      </w:r>
    </w:p>
    <w:p w:rsidR="00430DD0" w:rsidRPr="00CC2CC7" w:rsidRDefault="009A6720" w:rsidP="00CC2CC7">
      <w:pPr>
        <w:pStyle w:val="131"/>
        <w:ind w:leftChars="0" w:left="0"/>
        <w:rPr>
          <w:rFonts w:ascii="ＭＳ 明朝" w:hAnsi="ＭＳ 明朝"/>
          <w:szCs w:val="21"/>
        </w:rPr>
      </w:pPr>
      <w:r>
        <w:rPr>
          <w:rFonts w:hint="eastAsia"/>
          <w:sz w:val="20"/>
          <w:szCs w:val="20"/>
        </w:rPr>
        <w:t xml:space="preserve">　</w:t>
      </w:r>
    </w:p>
    <w:p w:rsidR="009A6720" w:rsidRPr="00CC2CC7" w:rsidRDefault="009A6720" w:rsidP="00CC2CC7">
      <w:pPr>
        <w:pStyle w:val="131"/>
        <w:ind w:leftChars="0" w:left="0"/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CC2CC7">
      <w:pPr>
        <w:pStyle w:val="131"/>
        <w:ind w:leftChars="0" w:left="0"/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CC2CC7">
      <w:pPr>
        <w:pStyle w:val="131"/>
        <w:ind w:leftChars="0" w:left="0"/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CC2CC7">
      <w:pPr>
        <w:pStyle w:val="131"/>
        <w:ind w:leftChars="0" w:left="0"/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CC2CC7">
      <w:pPr>
        <w:pStyle w:val="131"/>
        <w:ind w:leftChars="0" w:left="0"/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CC2CC7">
      <w:pPr>
        <w:pStyle w:val="131"/>
        <w:ind w:leftChars="0" w:left="0"/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CC2CC7">
      <w:pPr>
        <w:pStyle w:val="131"/>
        <w:ind w:leftChars="0" w:left="0"/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CC2CC7">
      <w:pPr>
        <w:pStyle w:val="131"/>
        <w:ind w:leftChars="0" w:left="0"/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E2483C" w:rsidRPr="00C050B5" w:rsidRDefault="00E2483C" w:rsidP="00E2483C">
      <w:pPr>
        <w:pStyle w:val="131"/>
        <w:numPr>
          <w:ilvl w:val="0"/>
          <w:numId w:val="1"/>
        </w:numPr>
        <w:ind w:leftChars="0"/>
      </w:pPr>
      <w:r w:rsidRPr="00C050B5">
        <w:rPr>
          <w:rFonts w:hint="eastAsia"/>
        </w:rPr>
        <w:t>想定される共同研究者の事業領域と具体的研究事例について</w:t>
      </w:r>
    </w:p>
    <w:p w:rsidR="00E2483C" w:rsidRPr="00C050B5" w:rsidRDefault="00E2483C" w:rsidP="00E2483C">
      <w:pPr>
        <w:pStyle w:val="131"/>
        <w:spacing w:line="280" w:lineRule="exact"/>
        <w:ind w:leftChars="0" w:left="420"/>
        <w:rPr>
          <w:sz w:val="20"/>
          <w:szCs w:val="20"/>
        </w:rPr>
      </w:pPr>
      <w:r w:rsidRPr="00C050B5">
        <w:rPr>
          <w:rFonts w:hint="eastAsia"/>
          <w:sz w:val="20"/>
          <w:szCs w:val="20"/>
        </w:rPr>
        <w:t>（可能な範囲で具体的に想定される研究テーマもしくは、パートナー企業の製品、商品分野について具体的にご記入下さい）</w:t>
      </w:r>
    </w:p>
    <w:p w:rsidR="009A6720" w:rsidRPr="00CC2CC7" w:rsidRDefault="009A6720" w:rsidP="00CC2CC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</w:p>
    <w:p w:rsidR="009A6720" w:rsidRPr="00CC2CC7" w:rsidRDefault="009A6720" w:rsidP="00CC2CC7">
      <w:pPr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CC2CC7">
      <w:pPr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CC2CC7">
      <w:pPr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CC2CC7">
      <w:pPr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CC2CC7">
      <w:pPr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CC2CC7">
      <w:pPr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E2483C">
      <w:pPr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p w:rsidR="009A6720" w:rsidRPr="00CC2CC7" w:rsidRDefault="009A6720" w:rsidP="00E2483C">
      <w:pPr>
        <w:rPr>
          <w:rFonts w:ascii="ＭＳ 明朝" w:hAnsi="ＭＳ 明朝"/>
          <w:szCs w:val="21"/>
        </w:rPr>
      </w:pPr>
      <w:r w:rsidRPr="00CC2CC7">
        <w:rPr>
          <w:rFonts w:ascii="ＭＳ 明朝" w:hAnsi="ＭＳ 明朝" w:hint="eastAsia"/>
          <w:szCs w:val="21"/>
        </w:rPr>
        <w:t xml:space="preserve">　</w:t>
      </w:r>
    </w:p>
    <w:sectPr w:rsidR="009A6720" w:rsidRPr="00CC2CC7" w:rsidSect="00E248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96" w:rsidRDefault="007E3C96" w:rsidP="00E2483C">
      <w:r>
        <w:separator/>
      </w:r>
    </w:p>
  </w:endnote>
  <w:endnote w:type="continuationSeparator" w:id="0">
    <w:p w:rsidR="007E3C96" w:rsidRDefault="007E3C96" w:rsidP="00E2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96" w:rsidRDefault="007E3C96" w:rsidP="00E2483C">
      <w:r>
        <w:separator/>
      </w:r>
    </w:p>
  </w:footnote>
  <w:footnote w:type="continuationSeparator" w:id="0">
    <w:p w:rsidR="007E3C96" w:rsidRDefault="007E3C96" w:rsidP="00E24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931"/>
    <w:multiLevelType w:val="hybridMultilevel"/>
    <w:tmpl w:val="54F25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A744FB"/>
    <w:multiLevelType w:val="hybridMultilevel"/>
    <w:tmpl w:val="502E5484"/>
    <w:lvl w:ilvl="0" w:tplc="22FED1FC">
      <w:start w:val="1"/>
      <w:numFmt w:val="decimalFullWidth"/>
      <w:lvlText w:val="（%1）"/>
      <w:lvlJc w:val="left"/>
      <w:pPr>
        <w:ind w:left="64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10E"/>
    <w:rsid w:val="000169B0"/>
    <w:rsid w:val="000654DC"/>
    <w:rsid w:val="000C161E"/>
    <w:rsid w:val="0015350D"/>
    <w:rsid w:val="00161857"/>
    <w:rsid w:val="00265463"/>
    <w:rsid w:val="002B76FC"/>
    <w:rsid w:val="002D48FB"/>
    <w:rsid w:val="0034410E"/>
    <w:rsid w:val="00354B1D"/>
    <w:rsid w:val="00391E8B"/>
    <w:rsid w:val="003E05D0"/>
    <w:rsid w:val="003F70BB"/>
    <w:rsid w:val="00430DD0"/>
    <w:rsid w:val="004605C7"/>
    <w:rsid w:val="006410A9"/>
    <w:rsid w:val="00672755"/>
    <w:rsid w:val="006A620D"/>
    <w:rsid w:val="006B37FB"/>
    <w:rsid w:val="006E0F61"/>
    <w:rsid w:val="007E3C96"/>
    <w:rsid w:val="00872D66"/>
    <w:rsid w:val="008829FA"/>
    <w:rsid w:val="00896317"/>
    <w:rsid w:val="008B2FE5"/>
    <w:rsid w:val="008C6A2A"/>
    <w:rsid w:val="0090601F"/>
    <w:rsid w:val="00927975"/>
    <w:rsid w:val="009279FC"/>
    <w:rsid w:val="00933294"/>
    <w:rsid w:val="00952C78"/>
    <w:rsid w:val="00981E40"/>
    <w:rsid w:val="0099274A"/>
    <w:rsid w:val="009A6720"/>
    <w:rsid w:val="00AD507E"/>
    <w:rsid w:val="00B15F2E"/>
    <w:rsid w:val="00B17C08"/>
    <w:rsid w:val="00B5075B"/>
    <w:rsid w:val="00B75104"/>
    <w:rsid w:val="00BD7768"/>
    <w:rsid w:val="00C050B5"/>
    <w:rsid w:val="00C41A9E"/>
    <w:rsid w:val="00C62A5A"/>
    <w:rsid w:val="00C957E7"/>
    <w:rsid w:val="00CC2CC7"/>
    <w:rsid w:val="00CC3BAE"/>
    <w:rsid w:val="00CE5351"/>
    <w:rsid w:val="00D660AF"/>
    <w:rsid w:val="00D715B7"/>
    <w:rsid w:val="00D84371"/>
    <w:rsid w:val="00D905C5"/>
    <w:rsid w:val="00E13236"/>
    <w:rsid w:val="00E2340E"/>
    <w:rsid w:val="00E2483C"/>
    <w:rsid w:val="00E30588"/>
    <w:rsid w:val="00E91E4B"/>
    <w:rsid w:val="00E95D4E"/>
    <w:rsid w:val="00F02683"/>
    <w:rsid w:val="00F1396F"/>
    <w:rsid w:val="00F2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B0"/>
    <w:pPr>
      <w:widowControl w:val="0"/>
      <w:jc w:val="both"/>
    </w:pPr>
    <w:rPr>
      <w:kern w:val="2"/>
      <w:sz w:val="21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1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表 (青) 131"/>
    <w:basedOn w:val="a"/>
    <w:uiPriority w:val="34"/>
    <w:qFormat/>
    <w:rsid w:val="004B44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2E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2E39"/>
    <w:rPr>
      <w:kern w:val="2"/>
      <w:sz w:val="21"/>
      <w:szCs w:val="22"/>
      <w:lang w:val="fr-FR"/>
    </w:rPr>
  </w:style>
  <w:style w:type="paragraph" w:styleId="a6">
    <w:name w:val="footer"/>
    <w:basedOn w:val="a"/>
    <w:link w:val="a7"/>
    <w:uiPriority w:val="99"/>
    <w:unhideWhenUsed/>
    <w:rsid w:val="00612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12E39"/>
    <w:rPr>
      <w:kern w:val="2"/>
      <w:sz w:val="21"/>
      <w:szCs w:val="22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0275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753E"/>
    <w:rPr>
      <w:rFonts w:ascii="Arial" w:eastAsia="ＭＳ ゴシック" w:hAnsi="Arial" w:cs="Times New Roman"/>
      <w:kern w:val="2"/>
      <w:sz w:val="18"/>
      <w:szCs w:val="18"/>
      <w:lang w:val="fr-FR"/>
    </w:rPr>
  </w:style>
  <w:style w:type="character" w:styleId="aa">
    <w:name w:val="Hyperlink"/>
    <w:uiPriority w:val="99"/>
    <w:semiHidden/>
    <w:unhideWhenUsed/>
    <w:rsid w:val="008C6A2A"/>
    <w:rPr>
      <w:color w:val="584D4D"/>
      <w:u w:val="single"/>
    </w:rPr>
  </w:style>
  <w:style w:type="paragraph" w:customStyle="1" w:styleId="paragraphstyle1">
    <w:name w:val="paragraph_style_1"/>
    <w:basedOn w:val="a"/>
    <w:rsid w:val="008C6A2A"/>
    <w:pPr>
      <w:widowControl/>
      <w:spacing w:line="285" w:lineRule="atLeast"/>
      <w:jc w:val="left"/>
    </w:pPr>
    <w:rPr>
      <w:rFonts w:ascii="Arial" w:eastAsia="ＭＳ Ｐゴシック" w:hAnsi="Arial" w:cs="Arial"/>
      <w:color w:val="584D4D"/>
      <w:kern w:val="0"/>
      <w:szCs w:val="21"/>
      <w:lang w:val="en-US"/>
    </w:rPr>
  </w:style>
  <w:style w:type="paragraph" w:customStyle="1" w:styleId="paragraphstyle2">
    <w:name w:val="paragraph_style_2"/>
    <w:basedOn w:val="a"/>
    <w:rsid w:val="008C6A2A"/>
    <w:pPr>
      <w:widowControl/>
      <w:spacing w:line="255" w:lineRule="atLeast"/>
      <w:jc w:val="left"/>
    </w:pPr>
    <w:rPr>
      <w:rFonts w:ascii="Arial" w:eastAsia="ＭＳ Ｐゴシック" w:hAnsi="Arial" w:cs="Arial"/>
      <w:color w:val="584D4D"/>
      <w:kern w:val="0"/>
      <w:sz w:val="18"/>
      <w:szCs w:val="18"/>
      <w:lang w:val="en-US"/>
    </w:rPr>
  </w:style>
  <w:style w:type="paragraph" w:styleId="ab">
    <w:name w:val="Plain Text"/>
    <w:basedOn w:val="a"/>
    <w:link w:val="ac"/>
    <w:uiPriority w:val="99"/>
    <w:unhideWhenUsed/>
    <w:rsid w:val="00E91E4B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E91E4B"/>
    <w:rPr>
      <w:rFonts w:ascii="ＭＳ ゴシック" w:eastAsia="ＭＳ ゴシック" w:hAnsi="Courier New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産業技術総合研究所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</dc:creator>
  <cp:keywords/>
  <cp:lastModifiedBy>KDA</cp:lastModifiedBy>
  <cp:revision>11</cp:revision>
  <cp:lastPrinted>2011-06-21T07:25:00Z</cp:lastPrinted>
  <dcterms:created xsi:type="dcterms:W3CDTF">2011-07-25T10:24:00Z</dcterms:created>
  <dcterms:modified xsi:type="dcterms:W3CDTF">2012-07-13T02:45:00Z</dcterms:modified>
</cp:coreProperties>
</file>